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23"/>
        <w:tblW w:w="5000" w:type="pct"/>
        <w:tblLook w:val="04A0" w:firstRow="1" w:lastRow="0" w:firstColumn="1" w:lastColumn="0" w:noHBand="0" w:noVBand="1"/>
      </w:tblPr>
      <w:tblGrid>
        <w:gridCol w:w="2053"/>
        <w:gridCol w:w="1668"/>
        <w:gridCol w:w="389"/>
        <w:gridCol w:w="3336"/>
        <w:gridCol w:w="1400"/>
        <w:gridCol w:w="1655"/>
        <w:gridCol w:w="680"/>
        <w:gridCol w:w="1784"/>
        <w:gridCol w:w="1941"/>
        <w:gridCol w:w="3725"/>
        <w:gridCol w:w="3730"/>
      </w:tblGrid>
      <w:tr w:rsidR="00F750B4" w:rsidRPr="00D772A8" w14:paraId="30BEC42B" w14:textId="77777777" w:rsidTr="00F750B4">
        <w:tc>
          <w:tcPr>
            <w:tcW w:w="5000" w:type="pct"/>
            <w:gridSpan w:val="11"/>
            <w:shd w:val="clear" w:color="auto" w:fill="7030A0"/>
          </w:tcPr>
          <w:p w14:paraId="3A1E2002" w14:textId="77777777" w:rsidR="00F750B4" w:rsidRPr="009E695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History</w:t>
            </w:r>
            <w:r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Medium Term Planning Overview</w:t>
            </w:r>
          </w:p>
        </w:tc>
      </w:tr>
      <w:tr w:rsidR="00F750B4" w:rsidRPr="00D772A8" w14:paraId="5291E83C" w14:textId="77777777" w:rsidTr="00F750B4">
        <w:tc>
          <w:tcPr>
            <w:tcW w:w="919" w:type="pct"/>
            <w:gridSpan w:val="3"/>
            <w:shd w:val="clear" w:color="auto" w:fill="CFAFE7"/>
          </w:tcPr>
          <w:p w14:paraId="21787E7D" w14:textId="77777777" w:rsidR="00F750B4" w:rsidRPr="00C74005" w:rsidRDefault="00F750B4" w:rsidP="00F750B4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1059" w:type="pct"/>
            <w:gridSpan w:val="2"/>
          </w:tcPr>
          <w:p w14:paraId="26994539" w14:textId="77777777" w:rsidR="00F750B4" w:rsidRPr="00C74005" w:rsidRDefault="00F750B4" w:rsidP="00F750B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>
              <w:rPr>
                <w:rFonts w:ascii="Abadi Extra Light" w:hAnsi="Abadi Extra Light" w:cstheme="minorHAnsi"/>
                <w:sz w:val="28"/>
                <w:szCs w:val="28"/>
              </w:rPr>
              <w:t>5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61015DF1" w14:textId="77777777" w:rsidR="00F750B4" w:rsidRPr="00C74005" w:rsidRDefault="00F750B4" w:rsidP="00F750B4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2101" w:type="pct"/>
            <w:gridSpan w:val="3"/>
          </w:tcPr>
          <w:p w14:paraId="0C7DD646" w14:textId="0C8BD0FE" w:rsidR="00F750B4" w:rsidRPr="00C74005" w:rsidRDefault="00F750B4" w:rsidP="00F750B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1941C5">
              <w:rPr>
                <w:rFonts w:ascii="Abadi Extra Light" w:hAnsi="Abadi Extra Light" w:cstheme="minorHAnsi"/>
                <w:sz w:val="28"/>
                <w:szCs w:val="28"/>
              </w:rPr>
              <w:t>Spring</w:t>
            </w: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>
              <w:rPr>
                <w:rFonts w:ascii="Abadi Extra Light" w:hAnsi="Abadi Extra Light" w:cstheme="minorHAnsi"/>
                <w:sz w:val="28"/>
                <w:szCs w:val="28"/>
              </w:rPr>
              <w:t>2</w:t>
            </w: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</w:p>
        </w:tc>
      </w:tr>
      <w:tr w:rsidR="00F750B4" w:rsidRPr="00D772A8" w14:paraId="195C4416" w14:textId="77777777" w:rsidTr="00F750B4">
        <w:tc>
          <w:tcPr>
            <w:tcW w:w="459" w:type="pct"/>
            <w:shd w:val="clear" w:color="auto" w:fill="CFAFE7"/>
          </w:tcPr>
          <w:p w14:paraId="42873777" w14:textId="77777777" w:rsidR="00F750B4" w:rsidRPr="00C74005" w:rsidRDefault="00F750B4" w:rsidP="00F750B4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Theme:</w:t>
            </w:r>
          </w:p>
        </w:tc>
        <w:tc>
          <w:tcPr>
            <w:tcW w:w="4541" w:type="pct"/>
            <w:gridSpan w:val="10"/>
          </w:tcPr>
          <w:p w14:paraId="586798C3" w14:textId="6F0920E8" w:rsidR="00F750B4" w:rsidRPr="00C74005" w:rsidRDefault="00F750B4" w:rsidP="00F750B4">
            <w:pPr>
              <w:rPr>
                <w:rFonts w:ascii="Abadi Extra Light" w:hAnsi="Abadi Extra Light" w:cstheme="minorHAnsi"/>
                <w:sz w:val="28"/>
                <w:szCs w:val="28"/>
              </w:rPr>
            </w:pPr>
          </w:p>
        </w:tc>
      </w:tr>
      <w:tr w:rsidR="00F750B4" w:rsidRPr="00D772A8" w14:paraId="180B3F1E" w14:textId="77777777" w:rsidTr="00F750B4">
        <w:tc>
          <w:tcPr>
            <w:tcW w:w="5000" w:type="pct"/>
            <w:gridSpan w:val="11"/>
            <w:shd w:val="clear" w:color="auto" w:fill="CFAFE7"/>
          </w:tcPr>
          <w:p w14:paraId="03ACD244" w14:textId="77777777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Prior Knowledge </w:t>
            </w:r>
          </w:p>
        </w:tc>
      </w:tr>
      <w:tr w:rsidR="00F750B4" w:rsidRPr="00D772A8" w14:paraId="2BC1E054" w14:textId="77777777" w:rsidTr="00F750B4">
        <w:tc>
          <w:tcPr>
            <w:tcW w:w="5000" w:type="pct"/>
            <w:gridSpan w:val="11"/>
            <w:shd w:val="clear" w:color="auto" w:fill="auto"/>
          </w:tcPr>
          <w:p w14:paraId="02810F29" w14:textId="77777777" w:rsidR="00F750B4" w:rsidRDefault="00F750B4" w:rsidP="00F750B4">
            <w:pPr>
              <w:rPr>
                <w:rFonts w:ascii="Abadi Extra Light" w:hAnsi="Abadi Extra Light"/>
                <w:sz w:val="28"/>
                <w:szCs w:val="28"/>
              </w:rPr>
            </w:pPr>
            <w:r w:rsidRPr="00930A30">
              <w:rPr>
                <w:rFonts w:ascii="Abadi Extra Light" w:hAnsi="Abadi Extra Light"/>
                <w:sz w:val="28"/>
                <w:szCs w:val="28"/>
              </w:rPr>
              <w:t>Year 3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: </w:t>
            </w:r>
            <w:r w:rsidRPr="00930A30">
              <w:rPr>
                <w:rFonts w:ascii="Abadi Extra Light" w:hAnsi="Abadi Extra Light"/>
                <w:sz w:val="28"/>
                <w:szCs w:val="28"/>
              </w:rPr>
              <w:t>Stone age to the Iron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 </w:t>
            </w:r>
            <w:r w:rsidRPr="00930A30">
              <w:rPr>
                <w:rFonts w:ascii="Abadi Extra Light" w:hAnsi="Abadi Extra Light"/>
                <w:sz w:val="28"/>
                <w:szCs w:val="28"/>
              </w:rPr>
              <w:t>Age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, </w:t>
            </w:r>
            <w:r w:rsidRPr="00930A30">
              <w:rPr>
                <w:rFonts w:ascii="Abadi Extra Light" w:hAnsi="Abadi Extra Light"/>
                <w:sz w:val="28"/>
                <w:szCs w:val="28"/>
              </w:rPr>
              <w:t>Introduce Rome and the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 </w:t>
            </w:r>
            <w:r w:rsidRPr="00930A30">
              <w:rPr>
                <w:rFonts w:ascii="Abadi Extra Light" w:hAnsi="Abadi Extra Light"/>
                <w:sz w:val="28"/>
                <w:szCs w:val="28"/>
              </w:rPr>
              <w:t>impact on Britain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 </w:t>
            </w:r>
          </w:p>
          <w:p w14:paraId="2C2F4048" w14:textId="77777777" w:rsidR="00F750B4" w:rsidRPr="00417E36" w:rsidRDefault="00F750B4" w:rsidP="00F750B4">
            <w:pPr>
              <w:rPr>
                <w:rFonts w:ascii="Abadi Extra Light" w:hAnsi="Abadi Extra Light"/>
                <w:sz w:val="28"/>
                <w:szCs w:val="28"/>
              </w:rPr>
            </w:pPr>
            <w:r>
              <w:rPr>
                <w:rFonts w:ascii="Abadi Extra Light" w:hAnsi="Abadi Extra Light"/>
                <w:sz w:val="28"/>
                <w:szCs w:val="28"/>
              </w:rPr>
              <w:t xml:space="preserve">Year 4: </w:t>
            </w:r>
            <w:r w:rsidRPr="00907942">
              <w:rPr>
                <w:rFonts w:ascii="Abadi Extra Light" w:hAnsi="Abadi Extra Light"/>
                <w:sz w:val="28"/>
                <w:szCs w:val="28"/>
              </w:rPr>
              <w:t>Britain’s settlement by Anglo Saxons and Scots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, </w:t>
            </w:r>
            <w:r w:rsidRPr="00907942">
              <w:rPr>
                <w:rFonts w:ascii="Abadi Extra Light" w:hAnsi="Abadi Extra Light"/>
                <w:sz w:val="28"/>
                <w:szCs w:val="28"/>
              </w:rPr>
              <w:t>Viking and Anglo-Saxon struggle for the kingdom of England</w:t>
            </w:r>
            <w:r>
              <w:rPr>
                <w:rFonts w:ascii="Abadi Extra Light" w:hAnsi="Abadi Extra Light"/>
                <w:sz w:val="28"/>
                <w:szCs w:val="28"/>
              </w:rPr>
              <w:t>,</w:t>
            </w:r>
            <w:r w:rsidRPr="00907942">
              <w:rPr>
                <w:rFonts w:ascii="Abadi Extra Light" w:hAnsi="Abadi Extra Light"/>
                <w:sz w:val="28"/>
                <w:szCs w:val="28"/>
              </w:rPr>
              <w:t xml:space="preserve"> Ancient Egypt / Shang Dynasty </w:t>
            </w:r>
          </w:p>
        </w:tc>
      </w:tr>
      <w:tr w:rsidR="00F750B4" w:rsidRPr="00D772A8" w14:paraId="549D06BE" w14:textId="77777777" w:rsidTr="00F750B4">
        <w:tc>
          <w:tcPr>
            <w:tcW w:w="5000" w:type="pct"/>
            <w:gridSpan w:val="11"/>
            <w:shd w:val="clear" w:color="auto" w:fill="CFAFE7"/>
          </w:tcPr>
          <w:p w14:paraId="47C7BCA6" w14:textId="77777777" w:rsidR="00F750B4" w:rsidRPr="00C74005" w:rsidRDefault="00F750B4" w:rsidP="00F750B4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F750B4" w:rsidRPr="00D772A8" w14:paraId="10ECC3F3" w14:textId="77777777" w:rsidTr="00F750B4">
        <w:tc>
          <w:tcPr>
            <w:tcW w:w="2348" w:type="pct"/>
            <w:gridSpan w:val="6"/>
            <w:shd w:val="clear" w:color="auto" w:fill="CFAFE7"/>
          </w:tcPr>
          <w:p w14:paraId="27188A15" w14:textId="77777777" w:rsidR="00F750B4" w:rsidRPr="00C74005" w:rsidRDefault="00F750B4" w:rsidP="00F750B4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Prior</w:t>
            </w:r>
          </w:p>
        </w:tc>
        <w:tc>
          <w:tcPr>
            <w:tcW w:w="2652" w:type="pct"/>
            <w:gridSpan w:val="5"/>
            <w:shd w:val="clear" w:color="auto" w:fill="CFAFE7"/>
          </w:tcPr>
          <w:p w14:paraId="7376000C" w14:textId="77777777" w:rsidR="00F750B4" w:rsidRPr="00C74005" w:rsidRDefault="00F750B4" w:rsidP="00F750B4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="00F750B4" w:rsidRPr="00D772A8" w14:paraId="17B480D4" w14:textId="77777777" w:rsidTr="00F750B4">
        <w:tc>
          <w:tcPr>
            <w:tcW w:w="2348" w:type="pct"/>
            <w:gridSpan w:val="6"/>
            <w:shd w:val="clear" w:color="auto" w:fill="auto"/>
          </w:tcPr>
          <w:p w14:paraId="6625F0DB" w14:textId="77777777" w:rsidR="00F750B4" w:rsidRPr="006D6485" w:rsidRDefault="00F750B4" w:rsidP="00F750B4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8"/>
                <w:szCs w:val="28"/>
              </w:rPr>
            </w:pPr>
            <w:r w:rsidRPr="006D6485">
              <w:rPr>
                <w:rFonts w:ascii="Abadi Extra Light" w:hAnsi="Abadi Extra Light"/>
                <w:sz w:val="28"/>
                <w:szCs w:val="28"/>
              </w:rPr>
              <w:t>culture, legacy, founded, civilisation, empire, descendants, repelled, invaders, influence</w:t>
            </w:r>
          </w:p>
        </w:tc>
        <w:tc>
          <w:tcPr>
            <w:tcW w:w="2652" w:type="pct"/>
            <w:gridSpan w:val="5"/>
          </w:tcPr>
          <w:p w14:paraId="5895E882" w14:textId="77777777" w:rsidR="00F750B4" w:rsidRDefault="00F750B4" w:rsidP="00F750B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Tier 2: democracy, honour, phenomenal, deteriorated, armoured, oppressive</w:t>
            </w:r>
          </w:p>
          <w:p w14:paraId="0A05B319" w14:textId="77777777" w:rsidR="00F750B4" w:rsidRPr="00526ED3" w:rsidRDefault="00F750B4" w:rsidP="00F750B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 xml:space="preserve">Tier 3: city-state, tyrant, sanctuary, tactical, valiantly, unified </w:t>
            </w:r>
          </w:p>
        </w:tc>
      </w:tr>
      <w:tr w:rsidR="00F750B4" w:rsidRPr="00D772A8" w14:paraId="75A5B08B" w14:textId="77777777" w:rsidTr="00F750B4">
        <w:tc>
          <w:tcPr>
            <w:tcW w:w="5000" w:type="pct"/>
            <w:gridSpan w:val="11"/>
            <w:shd w:val="clear" w:color="auto" w:fill="CFAFE7"/>
          </w:tcPr>
          <w:p w14:paraId="02BF0815" w14:textId="77777777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="00F750B4" w:rsidRPr="00D772A8" w14:paraId="17A7758B" w14:textId="77777777" w:rsidTr="00F750B4">
        <w:tc>
          <w:tcPr>
            <w:tcW w:w="832" w:type="pct"/>
            <w:gridSpan w:val="2"/>
            <w:shd w:val="clear" w:color="auto" w:fill="CFAFE7"/>
          </w:tcPr>
          <w:p w14:paraId="7072B710" w14:textId="797CBCB9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1</w:t>
            </w:r>
            <w:r w:rsidR="00A51D6A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7BE5C73C" w14:textId="4C5539FD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2</w:t>
            </w:r>
            <w:r w:rsidR="00A51D6A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391954B0" w14:textId="10BA5AB1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3</w:t>
            </w:r>
            <w:r w:rsidR="00A51D6A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1BD2C293" w14:textId="1B7D6E2E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4</w:t>
            </w: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</w:t>
            </w:r>
            <w:r w:rsidR="00A51D6A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(E)</w:t>
            </w:r>
          </w:p>
        </w:tc>
        <w:tc>
          <w:tcPr>
            <w:tcW w:w="833" w:type="pct"/>
            <w:shd w:val="clear" w:color="auto" w:fill="CFAFE7"/>
          </w:tcPr>
          <w:p w14:paraId="7F7F44AF" w14:textId="69DA5E34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5</w:t>
            </w:r>
            <w:r w:rsidR="00A51D6A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(E)</w:t>
            </w:r>
          </w:p>
        </w:tc>
        <w:tc>
          <w:tcPr>
            <w:tcW w:w="834" w:type="pct"/>
            <w:shd w:val="clear" w:color="auto" w:fill="CFAFE7"/>
          </w:tcPr>
          <w:p w14:paraId="507AF21F" w14:textId="26A65FDF" w:rsidR="00F750B4" w:rsidRPr="00C74005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6</w:t>
            </w:r>
            <w:r w:rsidR="00A51D6A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(E)</w:t>
            </w:r>
          </w:p>
        </w:tc>
      </w:tr>
      <w:tr w:rsidR="00F750B4" w:rsidRPr="00D772A8" w14:paraId="75E73D19" w14:textId="77777777" w:rsidTr="00F750B4">
        <w:tc>
          <w:tcPr>
            <w:tcW w:w="832" w:type="pct"/>
            <w:gridSpan w:val="2"/>
            <w:shd w:val="clear" w:color="auto" w:fill="FFFFFF" w:themeFill="background1"/>
          </w:tcPr>
          <w:p w14:paraId="0E5506A7" w14:textId="41119B9E" w:rsidR="00F750B4" w:rsidRPr="00D772A8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6EECEE23" w14:textId="5B8BCBE5" w:rsidR="00F750B4" w:rsidRPr="00D772A8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12789AC5" w14:textId="1D1A05AE" w:rsidR="00F750B4" w:rsidRPr="00D772A8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7D63A54" w14:textId="0A58B6DC" w:rsidR="00F750B4" w:rsidRPr="00BD44CA" w:rsidRDefault="00F750B4" w:rsidP="00F750B4">
            <w:pPr>
              <w:jc w:val="center"/>
              <w:rPr>
                <w:noProof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14:paraId="30887C49" w14:textId="086BD6D0" w:rsidR="00F750B4" w:rsidRPr="00D772A8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14:paraId="7F14D934" w14:textId="2C1CA894" w:rsidR="00F750B4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5DDD942E" w14:textId="77777777" w:rsidR="00F750B4" w:rsidRDefault="00F750B4" w:rsidP="00F750B4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1EC7E6A0" w14:textId="77777777" w:rsidR="00F750B4" w:rsidRPr="00D772A8" w:rsidRDefault="00F750B4" w:rsidP="0017498C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</w:tr>
      <w:tr w:rsidR="00F750B4" w:rsidRPr="00D772A8" w14:paraId="36C950C0" w14:textId="77777777" w:rsidTr="00F750B4">
        <w:tc>
          <w:tcPr>
            <w:tcW w:w="5000" w:type="pct"/>
            <w:gridSpan w:val="11"/>
            <w:shd w:val="clear" w:color="auto" w:fill="CFAFE7"/>
          </w:tcPr>
          <w:p w14:paraId="431FD208" w14:textId="77777777" w:rsidR="00F750B4" w:rsidRDefault="00F750B4" w:rsidP="00F750B4">
            <w:pP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OOA Opportunities </w:t>
            </w:r>
          </w:p>
        </w:tc>
      </w:tr>
      <w:tr w:rsidR="00F750B4" w:rsidRPr="00D772A8" w14:paraId="7C749495" w14:textId="77777777" w:rsidTr="00F750B4">
        <w:tc>
          <w:tcPr>
            <w:tcW w:w="5000" w:type="pct"/>
            <w:gridSpan w:val="11"/>
            <w:shd w:val="clear" w:color="auto" w:fill="FFFFFF" w:themeFill="background1"/>
          </w:tcPr>
          <w:p w14:paraId="642BB967" w14:textId="77777777" w:rsidR="00F750B4" w:rsidRPr="002012DD" w:rsidRDefault="00F750B4" w:rsidP="00F750B4">
            <w:pPr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7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AF061" w14:textId="77777777" w:rsidR="00033DEA" w:rsidRDefault="00033DEA" w:rsidP="00DA429B">
      <w:pPr>
        <w:spacing w:after="0" w:line="240" w:lineRule="auto"/>
      </w:pPr>
      <w:r>
        <w:separator/>
      </w:r>
    </w:p>
  </w:endnote>
  <w:endnote w:type="continuationSeparator" w:id="0">
    <w:p w14:paraId="7FF13824" w14:textId="77777777" w:rsidR="00033DEA" w:rsidRDefault="00033DEA" w:rsidP="00DA429B">
      <w:pPr>
        <w:spacing w:after="0" w:line="240" w:lineRule="auto"/>
      </w:pPr>
      <w:r>
        <w:continuationSeparator/>
      </w:r>
    </w:p>
  </w:endnote>
  <w:endnote w:type="continuationNotice" w:id="1">
    <w:p w14:paraId="7D75F100" w14:textId="77777777" w:rsidR="00033DEA" w:rsidRDefault="00033D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B93B6" w14:textId="77777777" w:rsidR="00033DEA" w:rsidRDefault="00033DEA" w:rsidP="00DA429B">
      <w:pPr>
        <w:spacing w:after="0" w:line="240" w:lineRule="auto"/>
      </w:pPr>
      <w:r>
        <w:separator/>
      </w:r>
    </w:p>
  </w:footnote>
  <w:footnote w:type="continuationSeparator" w:id="0">
    <w:p w14:paraId="4F31CCCF" w14:textId="77777777" w:rsidR="00033DEA" w:rsidRDefault="00033DEA" w:rsidP="00DA429B">
      <w:pPr>
        <w:spacing w:after="0" w:line="240" w:lineRule="auto"/>
      </w:pPr>
      <w:r>
        <w:continuationSeparator/>
      </w:r>
    </w:p>
  </w:footnote>
  <w:footnote w:type="continuationNotice" w:id="1">
    <w:p w14:paraId="238E17A4" w14:textId="77777777" w:rsidR="00033DEA" w:rsidRDefault="00033D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26A5373C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6095436F">
          <wp:simplePos x="0" y="0"/>
          <wp:positionH relativeFrom="margin">
            <wp:posOffset>13451205</wp:posOffset>
          </wp:positionH>
          <wp:positionV relativeFrom="paragraph">
            <wp:posOffset>-281940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 w:rsidR="00765902">
      <w:rPr>
        <w:sz w:val="28"/>
        <w:szCs w:val="28"/>
      </w:rPr>
      <w:t>History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25901"/>
    <w:rsid w:val="000331D7"/>
    <w:rsid w:val="00033DEA"/>
    <w:rsid w:val="000474AB"/>
    <w:rsid w:val="00047D89"/>
    <w:rsid w:val="0006470E"/>
    <w:rsid w:val="00072505"/>
    <w:rsid w:val="00080592"/>
    <w:rsid w:val="00094845"/>
    <w:rsid w:val="000A446E"/>
    <w:rsid w:val="000B72B5"/>
    <w:rsid w:val="000C681A"/>
    <w:rsid w:val="000D5861"/>
    <w:rsid w:val="000D5D84"/>
    <w:rsid w:val="00106519"/>
    <w:rsid w:val="00146BA5"/>
    <w:rsid w:val="0017498C"/>
    <w:rsid w:val="00175FF6"/>
    <w:rsid w:val="00177D29"/>
    <w:rsid w:val="00183311"/>
    <w:rsid w:val="00187E91"/>
    <w:rsid w:val="001941C5"/>
    <w:rsid w:val="001C38AB"/>
    <w:rsid w:val="001D1461"/>
    <w:rsid w:val="001D549D"/>
    <w:rsid w:val="001E0689"/>
    <w:rsid w:val="002012DD"/>
    <w:rsid w:val="0022227D"/>
    <w:rsid w:val="002434A1"/>
    <w:rsid w:val="0025250C"/>
    <w:rsid w:val="002604A0"/>
    <w:rsid w:val="00277C47"/>
    <w:rsid w:val="002912BB"/>
    <w:rsid w:val="00295DBB"/>
    <w:rsid w:val="002A1772"/>
    <w:rsid w:val="002A334B"/>
    <w:rsid w:val="002A50AF"/>
    <w:rsid w:val="002B191C"/>
    <w:rsid w:val="002C4369"/>
    <w:rsid w:val="002D79F6"/>
    <w:rsid w:val="002E08E5"/>
    <w:rsid w:val="002E1134"/>
    <w:rsid w:val="002E24CA"/>
    <w:rsid w:val="00310A70"/>
    <w:rsid w:val="00321881"/>
    <w:rsid w:val="003226CD"/>
    <w:rsid w:val="00322FA5"/>
    <w:rsid w:val="00325004"/>
    <w:rsid w:val="00330C86"/>
    <w:rsid w:val="00354137"/>
    <w:rsid w:val="003569BA"/>
    <w:rsid w:val="00361085"/>
    <w:rsid w:val="00376DB6"/>
    <w:rsid w:val="00390471"/>
    <w:rsid w:val="00391539"/>
    <w:rsid w:val="003A50D6"/>
    <w:rsid w:val="003B1C72"/>
    <w:rsid w:val="003B2FFF"/>
    <w:rsid w:val="003B3686"/>
    <w:rsid w:val="003C0B38"/>
    <w:rsid w:val="003D5660"/>
    <w:rsid w:val="003E1BC3"/>
    <w:rsid w:val="003F4CA7"/>
    <w:rsid w:val="00407D30"/>
    <w:rsid w:val="00417E36"/>
    <w:rsid w:val="00426F29"/>
    <w:rsid w:val="00434EFA"/>
    <w:rsid w:val="004470E4"/>
    <w:rsid w:val="004550C6"/>
    <w:rsid w:val="0046399D"/>
    <w:rsid w:val="004656D4"/>
    <w:rsid w:val="0048341D"/>
    <w:rsid w:val="00484F90"/>
    <w:rsid w:val="00486432"/>
    <w:rsid w:val="0049678F"/>
    <w:rsid w:val="004A16C7"/>
    <w:rsid w:val="004A649C"/>
    <w:rsid w:val="004D0C6D"/>
    <w:rsid w:val="004E2C51"/>
    <w:rsid w:val="00507F50"/>
    <w:rsid w:val="00511C05"/>
    <w:rsid w:val="005163B2"/>
    <w:rsid w:val="00517361"/>
    <w:rsid w:val="00517578"/>
    <w:rsid w:val="00521385"/>
    <w:rsid w:val="005253A9"/>
    <w:rsid w:val="00526ED3"/>
    <w:rsid w:val="00527DB0"/>
    <w:rsid w:val="00531191"/>
    <w:rsid w:val="005531DC"/>
    <w:rsid w:val="00557A38"/>
    <w:rsid w:val="00566A78"/>
    <w:rsid w:val="005741F8"/>
    <w:rsid w:val="00575E44"/>
    <w:rsid w:val="00590E24"/>
    <w:rsid w:val="00595AC6"/>
    <w:rsid w:val="005B3A67"/>
    <w:rsid w:val="005B59C0"/>
    <w:rsid w:val="005D6264"/>
    <w:rsid w:val="005E5FCF"/>
    <w:rsid w:val="00600D7B"/>
    <w:rsid w:val="00615871"/>
    <w:rsid w:val="00621C5F"/>
    <w:rsid w:val="006408D3"/>
    <w:rsid w:val="00651069"/>
    <w:rsid w:val="00654EA8"/>
    <w:rsid w:val="00694262"/>
    <w:rsid w:val="00697200"/>
    <w:rsid w:val="006A4F48"/>
    <w:rsid w:val="006B3806"/>
    <w:rsid w:val="006C105F"/>
    <w:rsid w:val="006C3CC3"/>
    <w:rsid w:val="006C4582"/>
    <w:rsid w:val="006D6485"/>
    <w:rsid w:val="006D6BB8"/>
    <w:rsid w:val="006E1EFF"/>
    <w:rsid w:val="006E75CA"/>
    <w:rsid w:val="00724DFE"/>
    <w:rsid w:val="00737E97"/>
    <w:rsid w:val="007503BA"/>
    <w:rsid w:val="00765902"/>
    <w:rsid w:val="00782E89"/>
    <w:rsid w:val="00786519"/>
    <w:rsid w:val="0079561B"/>
    <w:rsid w:val="007A0DE6"/>
    <w:rsid w:val="007A1F48"/>
    <w:rsid w:val="007A59FF"/>
    <w:rsid w:val="007D4A2D"/>
    <w:rsid w:val="007D7978"/>
    <w:rsid w:val="007E44A5"/>
    <w:rsid w:val="007E6485"/>
    <w:rsid w:val="007E7A8C"/>
    <w:rsid w:val="007F505C"/>
    <w:rsid w:val="007F77FC"/>
    <w:rsid w:val="008058D1"/>
    <w:rsid w:val="008151E2"/>
    <w:rsid w:val="00835812"/>
    <w:rsid w:val="00836BC5"/>
    <w:rsid w:val="00843553"/>
    <w:rsid w:val="00854592"/>
    <w:rsid w:val="008632DD"/>
    <w:rsid w:val="00867B86"/>
    <w:rsid w:val="00874FE5"/>
    <w:rsid w:val="008852C5"/>
    <w:rsid w:val="008922D9"/>
    <w:rsid w:val="008A1D5C"/>
    <w:rsid w:val="008A6230"/>
    <w:rsid w:val="008B750B"/>
    <w:rsid w:val="008F35CE"/>
    <w:rsid w:val="009016ED"/>
    <w:rsid w:val="00906982"/>
    <w:rsid w:val="00907942"/>
    <w:rsid w:val="00930A30"/>
    <w:rsid w:val="00933A1B"/>
    <w:rsid w:val="00936570"/>
    <w:rsid w:val="00937559"/>
    <w:rsid w:val="00954713"/>
    <w:rsid w:val="00995764"/>
    <w:rsid w:val="009A67E6"/>
    <w:rsid w:val="009C1CE1"/>
    <w:rsid w:val="009C5547"/>
    <w:rsid w:val="009D09C4"/>
    <w:rsid w:val="009D6C23"/>
    <w:rsid w:val="009E2725"/>
    <w:rsid w:val="009E2EF6"/>
    <w:rsid w:val="009E6955"/>
    <w:rsid w:val="009F078B"/>
    <w:rsid w:val="00A141B2"/>
    <w:rsid w:val="00A2068A"/>
    <w:rsid w:val="00A2139D"/>
    <w:rsid w:val="00A2255D"/>
    <w:rsid w:val="00A233C2"/>
    <w:rsid w:val="00A27159"/>
    <w:rsid w:val="00A42565"/>
    <w:rsid w:val="00A51D6A"/>
    <w:rsid w:val="00A715CB"/>
    <w:rsid w:val="00A81A48"/>
    <w:rsid w:val="00AA08E9"/>
    <w:rsid w:val="00AD69D4"/>
    <w:rsid w:val="00AE1F67"/>
    <w:rsid w:val="00AF5DAA"/>
    <w:rsid w:val="00B13536"/>
    <w:rsid w:val="00B21DA4"/>
    <w:rsid w:val="00B25467"/>
    <w:rsid w:val="00B2546D"/>
    <w:rsid w:val="00B37FD1"/>
    <w:rsid w:val="00B45A25"/>
    <w:rsid w:val="00B567E0"/>
    <w:rsid w:val="00B629A1"/>
    <w:rsid w:val="00B812F5"/>
    <w:rsid w:val="00B81FE7"/>
    <w:rsid w:val="00B9271C"/>
    <w:rsid w:val="00B94C35"/>
    <w:rsid w:val="00BA7F33"/>
    <w:rsid w:val="00BB16D8"/>
    <w:rsid w:val="00BB6B05"/>
    <w:rsid w:val="00BB727D"/>
    <w:rsid w:val="00BD44CA"/>
    <w:rsid w:val="00BE5150"/>
    <w:rsid w:val="00BE5C22"/>
    <w:rsid w:val="00C06F6D"/>
    <w:rsid w:val="00C2569B"/>
    <w:rsid w:val="00C325D1"/>
    <w:rsid w:val="00C41570"/>
    <w:rsid w:val="00C444CC"/>
    <w:rsid w:val="00C53E04"/>
    <w:rsid w:val="00C74005"/>
    <w:rsid w:val="00C8209B"/>
    <w:rsid w:val="00C84E2E"/>
    <w:rsid w:val="00C91B1A"/>
    <w:rsid w:val="00C97ED7"/>
    <w:rsid w:val="00CA4C44"/>
    <w:rsid w:val="00CA7594"/>
    <w:rsid w:val="00CF05DF"/>
    <w:rsid w:val="00CF647C"/>
    <w:rsid w:val="00D069C4"/>
    <w:rsid w:val="00D102E2"/>
    <w:rsid w:val="00D208C9"/>
    <w:rsid w:val="00D25DD2"/>
    <w:rsid w:val="00D3064C"/>
    <w:rsid w:val="00D30E24"/>
    <w:rsid w:val="00D321B2"/>
    <w:rsid w:val="00D4102D"/>
    <w:rsid w:val="00D44793"/>
    <w:rsid w:val="00D6110F"/>
    <w:rsid w:val="00D64E9D"/>
    <w:rsid w:val="00D66728"/>
    <w:rsid w:val="00D772A8"/>
    <w:rsid w:val="00D83CDA"/>
    <w:rsid w:val="00D85F16"/>
    <w:rsid w:val="00DA429B"/>
    <w:rsid w:val="00DA7CF8"/>
    <w:rsid w:val="00DB469B"/>
    <w:rsid w:val="00DB6BE2"/>
    <w:rsid w:val="00DE418B"/>
    <w:rsid w:val="00DE7FC5"/>
    <w:rsid w:val="00DF6E14"/>
    <w:rsid w:val="00E30BB4"/>
    <w:rsid w:val="00E33911"/>
    <w:rsid w:val="00E5250F"/>
    <w:rsid w:val="00E573F2"/>
    <w:rsid w:val="00E74BD5"/>
    <w:rsid w:val="00E86259"/>
    <w:rsid w:val="00E91DB0"/>
    <w:rsid w:val="00EB2FC2"/>
    <w:rsid w:val="00EC3644"/>
    <w:rsid w:val="00EE3600"/>
    <w:rsid w:val="00EF20C2"/>
    <w:rsid w:val="00EF7AF2"/>
    <w:rsid w:val="00F10843"/>
    <w:rsid w:val="00F13AEC"/>
    <w:rsid w:val="00F34932"/>
    <w:rsid w:val="00F447AF"/>
    <w:rsid w:val="00F529EF"/>
    <w:rsid w:val="00F604DE"/>
    <w:rsid w:val="00F73B6C"/>
    <w:rsid w:val="00F750B4"/>
    <w:rsid w:val="00F84097"/>
    <w:rsid w:val="00F92673"/>
    <w:rsid w:val="00F93E60"/>
    <w:rsid w:val="00FA0120"/>
    <w:rsid w:val="00FA1106"/>
    <w:rsid w:val="00FA1AC6"/>
    <w:rsid w:val="00FA4123"/>
    <w:rsid w:val="00FB4733"/>
    <w:rsid w:val="00FC4399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Jeanne Matthews</cp:lastModifiedBy>
  <cp:revision>24</cp:revision>
  <cp:lastPrinted>2024-09-18T13:24:00Z</cp:lastPrinted>
  <dcterms:created xsi:type="dcterms:W3CDTF">2024-09-22T17:02:00Z</dcterms:created>
  <dcterms:modified xsi:type="dcterms:W3CDTF">2025-03-11T11:38:00Z</dcterms:modified>
</cp:coreProperties>
</file>